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CAD" w:rsidRDefault="00C73CAD" w14:paraId="1FF1CC3A" w14:textId="77777777"/>
    <w:p w:rsidR="00C73CAD" w:rsidRDefault="00C73CAD" w14:paraId="1A34A171" w14:textId="77777777"/>
    <w:tbl>
      <w:tblPr>
        <w:tblW w:w="13059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2126"/>
        <w:gridCol w:w="1560"/>
        <w:gridCol w:w="2835"/>
        <w:gridCol w:w="5245"/>
      </w:tblGrid>
      <w:tr w:rsidRPr="0024729F" w:rsidR="008550C5" w:rsidTr="6C7FC3D8" w14:paraId="3AFD43C4" w14:textId="77777777">
        <w:trPr>
          <w:trHeight w:val="554"/>
        </w:trPr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8550C5" w:rsidP="00233045" w:rsidRDefault="00AF7B2A" w14:paraId="702233C1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Dirección   Programa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233045" w:rsidRDefault="00F21E71" w14:paraId="6B286CCB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Nombre </w:t>
            </w:r>
            <w:r w:rsidR="00AF7B2A">
              <w:rPr>
                <w:rFonts w:ascii="Arial Narrow" w:hAnsi="Arial Narrow" w:cs="Arial"/>
                <w:b/>
                <w:bCs/>
                <w:sz w:val="20"/>
              </w:rPr>
              <w:t xml:space="preserve">del </w:t>
            </w:r>
            <w:r w:rsidR="008550C5">
              <w:rPr>
                <w:rFonts w:ascii="Arial Narrow" w:hAnsi="Arial Narrow" w:cs="Arial"/>
                <w:b/>
                <w:bCs/>
                <w:sz w:val="20"/>
              </w:rPr>
              <w:t>Solicitante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8550C5" w:rsidP="008550C5" w:rsidRDefault="008550C5" w14:paraId="08E2A75A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Fecha </w:t>
            </w:r>
            <w:r w:rsidR="00AF7B2A">
              <w:rPr>
                <w:rFonts w:ascii="Arial Narrow" w:hAnsi="Arial Narrow" w:cs="Arial"/>
                <w:b/>
                <w:bCs/>
                <w:sz w:val="20"/>
              </w:rPr>
              <w:t xml:space="preserve">de </w:t>
            </w:r>
            <w:r>
              <w:rPr>
                <w:rFonts w:ascii="Arial Narrow" w:hAnsi="Arial Narrow" w:cs="Arial"/>
                <w:b/>
                <w:bCs/>
                <w:sz w:val="20"/>
              </w:rPr>
              <w:t>Eliminación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022C46" w:rsidRDefault="00F21E71" w14:paraId="7A3AE80E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Nombre </w:t>
            </w:r>
            <w:r w:rsidR="00AF7B2A">
              <w:rPr>
                <w:rFonts w:ascii="Arial Narrow" w:hAnsi="Arial Narrow" w:cs="Arial"/>
                <w:b/>
                <w:bCs/>
                <w:sz w:val="20"/>
              </w:rPr>
              <w:t xml:space="preserve">del </w:t>
            </w:r>
            <w:r>
              <w:rPr>
                <w:rFonts w:ascii="Arial Narrow" w:hAnsi="Arial Narrow" w:cs="Arial"/>
                <w:b/>
                <w:bCs/>
                <w:sz w:val="20"/>
              </w:rPr>
              <w:t>U</w:t>
            </w:r>
            <w:r w:rsidR="008550C5">
              <w:rPr>
                <w:rFonts w:ascii="Arial Narrow" w:hAnsi="Arial Narrow" w:cs="Arial"/>
                <w:b/>
                <w:bCs/>
                <w:sz w:val="20"/>
              </w:rPr>
              <w:t xml:space="preserve">suario </w:t>
            </w:r>
            <w:r>
              <w:rPr>
                <w:rFonts w:ascii="Arial Narrow" w:hAnsi="Arial Narrow" w:cs="Arial"/>
                <w:b/>
                <w:bCs/>
                <w:sz w:val="20"/>
              </w:rPr>
              <w:t>E</w:t>
            </w:r>
            <w:r w:rsidR="008550C5">
              <w:rPr>
                <w:rFonts w:ascii="Arial Narrow" w:hAnsi="Arial Narrow" w:cs="Arial"/>
                <w:b/>
                <w:bCs/>
                <w:sz w:val="20"/>
              </w:rPr>
              <w:t>liminado</w:t>
            </w:r>
          </w:p>
        </w:tc>
        <w:tc>
          <w:tcPr>
            <w:tcW w:w="5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7A7747" w:rsidRDefault="008550C5" w14:paraId="40E5626A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Accesos Eliminados</w:t>
            </w:r>
          </w:p>
        </w:tc>
      </w:tr>
      <w:tr w:rsidRPr="0024729F" w:rsidR="008550C5" w:rsidTr="6C7FC3D8" w14:paraId="50DBA0A2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211D861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04AD78DF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0E02C10E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1AB4F8DA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6C7FC3D8" w:rsidRDefault="00AA34C9" w14:paraId="2BBB709A" w14:textId="2EB366C6">
            <w:pPr>
              <w:jc w:val="center"/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6C7FC3D8" w:rsidR="1BE6AB19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Ejemplo: </w:t>
            </w:r>
            <w:r w:rsidRPr="6C7FC3D8" w:rsidR="00AA34C9">
              <w:rPr>
                <w:rFonts w:ascii="Arial Narrow" w:hAnsi="Arial Narrow" w:cs="Arial"/>
                <w:b w:val="0"/>
                <w:bCs w:val="0"/>
                <w:color w:val="auto"/>
                <w:sz w:val="20"/>
                <w:szCs w:val="20"/>
                <w:lang w:val="es-ES"/>
              </w:rPr>
              <w:t>Office 365</w:t>
            </w:r>
          </w:p>
        </w:tc>
      </w:tr>
      <w:tr w:rsidRPr="0024729F" w:rsidR="008550C5" w:rsidTr="6C7FC3D8" w14:paraId="4889FA78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14AE34C8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7A2B8C88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73BB403A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719BF6F7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075E525A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550B8770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705ABB23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63CA1CFB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5BC6BF58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72A77DF7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1E985542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784A2A77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3657B1F3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5D527E15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40BBDE6B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AF7B2A" w:rsidRDefault="008550C5" w14:paraId="0250933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682BEDAE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13610E3B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504C0A8B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103D6551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1E64A0B5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1575EFC9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687CB60D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464439D4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0D6BAA6E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7675EBE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24E770EE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5DE431E7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165B43C9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7CDBC730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426B629E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2CB310C1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6C968F48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6703AED2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13569D43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3370DACC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167570F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327B0580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348ED691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66CA550F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7B2E1F39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7988D179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0B869F27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469442E1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40D695EB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03422C98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1CB57CFE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5FC7A59B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10D8FE7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6FA66667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5DB37B72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4993B255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422D52A0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2641B520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09291137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07861FA9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3F793E1B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295075FD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0ECB3F22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6D3C67EC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41CE41D3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20C01425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03D196C7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1A9200C6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6E347369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020D8DAF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416BAE6A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3F76B9" w:rsidRDefault="008550C5" w14:paraId="5B0EDEB7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3F76B9" w:rsidRDefault="008550C5" w14:paraId="6482F3E3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3F76B9" w:rsidRDefault="008550C5" w14:paraId="0ED32A67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3F76B9" w:rsidRDefault="008550C5" w14:paraId="560E6A36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8550C5" w:rsidTr="6C7FC3D8" w14:paraId="3F9E430E" w14:textId="77777777">
        <w:trPr>
          <w:trHeight w:val="310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</w:tcPr>
          <w:p w:rsidRPr="0024729F" w:rsidR="008550C5" w:rsidP="00C472E3" w:rsidRDefault="008550C5" w14:paraId="5D0133E9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</w:tcPr>
          <w:p w:rsidRPr="0024729F" w:rsidR="008550C5" w:rsidP="00C472E3" w:rsidRDefault="008550C5" w14:paraId="12315A7A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24729F" w:rsidR="008550C5" w:rsidP="00C472E3" w:rsidRDefault="008550C5" w14:paraId="0A68A2DC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/>
            <w:vAlign w:val="center"/>
          </w:tcPr>
          <w:p w:rsidRPr="0024729F" w:rsidR="008550C5" w:rsidP="00C472E3" w:rsidRDefault="008550C5" w14:paraId="6B3C8FA9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24729F" w:rsidR="008550C5" w:rsidP="00DB631E" w:rsidRDefault="008550C5" w14:paraId="0D603A03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</w:tbl>
    <w:p w:rsidR="0024729F" w:rsidRDefault="0024729F" w14:paraId="357F523E" w14:textId="77777777"/>
    <w:p w:rsidRPr="00085266" w:rsidR="00607CE4" w:rsidRDefault="00607CE4" w14:paraId="7082EC69" w14:textId="777777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:rsidR="00CC344D" w:rsidRDefault="00CC344D" w14:paraId="69B47AD1" w14:textId="77777777"/>
    <w:p w:rsidR="00CC344D" w:rsidRDefault="00CC344D" w14:paraId="4BD89BBC" w14:textId="1DDDF4AA">
      <w:pPr>
        <w:sectPr w:rsidR="00CC344D" w:rsidSect="006A460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5842" w:h="12242" w:orient="landscape" w:code="1"/>
          <w:pgMar w:top="1361" w:right="1418" w:bottom="1021" w:left="1418" w:header="709" w:footer="709" w:gutter="0"/>
          <w:cols w:space="708"/>
          <w:titlePg/>
          <w:docGrid w:linePitch="360"/>
        </w:sectPr>
      </w:pPr>
      <w:r w:rsidRPr="398EE79A" w:rsidR="00CC344D">
        <w:rPr>
          <w:rFonts w:ascii="Arial Narrow" w:hAnsi="Arial Narrow"/>
        </w:rPr>
        <w:t xml:space="preserve">                   </w:t>
      </w:r>
      <w:r w:rsidRPr="398EE79A" w:rsidR="00AF7B2A">
        <w:rPr>
          <w:rFonts w:ascii="Arial Narrow" w:hAnsi="Arial Narrow"/>
        </w:rPr>
        <w:t xml:space="preserve">                         Director de Tecnologías de la Información</w:t>
      </w:r>
      <w:r w:rsidRPr="398EE79A" w:rsidR="00CC344D">
        <w:rPr>
          <w:rFonts w:ascii="Arial Narrow" w:hAnsi="Arial Narrow"/>
        </w:rPr>
        <w:t xml:space="preserve">                                </w:t>
      </w:r>
      <w:r w:rsidRPr="398EE79A" w:rsidR="00AF7B2A">
        <w:rPr>
          <w:rFonts w:ascii="Arial Narrow" w:hAnsi="Arial Narrow"/>
        </w:rPr>
        <w:t xml:space="preserve">                          </w:t>
      </w:r>
      <w:r w:rsidRPr="398EE79A" w:rsidR="00BF0B90">
        <w:rPr>
          <w:rFonts w:ascii="Arial Narrow" w:hAnsi="Arial Narrow"/>
        </w:rPr>
        <w:t>Director</w:t>
      </w:r>
      <w:r w:rsidRPr="398EE79A" w:rsidR="005256BB">
        <w:rPr>
          <w:rFonts w:ascii="Arial Narrow" w:hAnsi="Arial Narrow"/>
        </w:rPr>
        <w:t>(</w:t>
      </w:r>
      <w:r w:rsidRPr="398EE79A" w:rsidR="00A51389">
        <w:rPr>
          <w:rFonts w:ascii="Arial Narrow" w:hAnsi="Arial Narrow"/>
        </w:rPr>
        <w:t>a)</w:t>
      </w:r>
      <w:r w:rsidRPr="398EE79A" w:rsidR="45363EFC">
        <w:rPr>
          <w:rFonts w:ascii="Arial Narrow" w:hAnsi="Arial Narrow"/>
        </w:rPr>
        <w:t xml:space="preserve"> de Programa</w:t>
      </w:r>
    </w:p>
    <w:p w:rsidRPr="00FE5BD2" w:rsidR="003C6C50" w:rsidP="00CF23DA" w:rsidRDefault="003C6C50" w14:paraId="4FDB6625" w14:textId="77777777">
      <w:pPr>
        <w:rPr>
          <w:lang w:val="es-MX"/>
        </w:rPr>
      </w:pPr>
    </w:p>
    <w:sectPr w:rsidRPr="00FE5BD2" w:rsidR="003C6C50" w:rsidSect="006A4608">
      <w:headerReference w:type="default" r:id="rId11"/>
      <w:footerReference w:type="default" r:id="rId12"/>
      <w:footerReference w:type="first" r:id="rId13"/>
      <w:pgSz w:w="15842" w:h="12242" w:orient="landscape" w:code="1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4608" w:rsidRDefault="006A4608" w14:paraId="183BCCB5" w14:textId="77777777">
      <w:r>
        <w:separator/>
      </w:r>
    </w:p>
  </w:endnote>
  <w:endnote w:type="continuationSeparator" w:id="0">
    <w:p w:rsidR="006A4608" w:rsidRDefault="006A4608" w14:paraId="4403C9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905AABF" w:rsidTr="3905AABF" w14:paraId="3BA8F43C" w14:textId="77777777">
      <w:trPr>
        <w:trHeight w:val="300"/>
      </w:trPr>
      <w:tc>
        <w:tcPr>
          <w:tcW w:w="4335" w:type="dxa"/>
        </w:tcPr>
        <w:p w:rsidR="3905AABF" w:rsidP="3905AABF" w:rsidRDefault="3905AABF" w14:paraId="552B234E" w14:textId="2BDDC38B">
          <w:pPr>
            <w:pStyle w:val="Encabezado"/>
            <w:ind w:left="-115"/>
          </w:pPr>
        </w:p>
      </w:tc>
      <w:tc>
        <w:tcPr>
          <w:tcW w:w="4335" w:type="dxa"/>
        </w:tcPr>
        <w:p w:rsidR="3905AABF" w:rsidP="3905AABF" w:rsidRDefault="3905AABF" w14:paraId="4E7944AF" w14:textId="50EABF5A">
          <w:pPr>
            <w:pStyle w:val="Encabezado"/>
            <w:jc w:val="center"/>
          </w:pPr>
        </w:p>
      </w:tc>
      <w:tc>
        <w:tcPr>
          <w:tcW w:w="4335" w:type="dxa"/>
        </w:tcPr>
        <w:p w:rsidR="3905AABF" w:rsidP="3905AABF" w:rsidRDefault="3905AABF" w14:paraId="3161AB4B" w14:textId="645FDA22">
          <w:pPr>
            <w:pStyle w:val="Encabezado"/>
            <w:ind w:right="-115"/>
            <w:jc w:val="right"/>
          </w:pPr>
        </w:p>
      </w:tc>
    </w:tr>
  </w:tbl>
  <w:p w:rsidR="3905AABF" w:rsidP="3905AABF" w:rsidRDefault="3905AABF" w14:paraId="4F9B2F22" w14:textId="0F0AAC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905AABF" w:rsidTr="3905AABF" w14:paraId="708FA7AC" w14:textId="77777777">
      <w:trPr>
        <w:trHeight w:val="300"/>
      </w:trPr>
      <w:tc>
        <w:tcPr>
          <w:tcW w:w="4335" w:type="dxa"/>
        </w:tcPr>
        <w:p w:rsidR="3905AABF" w:rsidP="3905AABF" w:rsidRDefault="3905AABF" w14:paraId="5403141A" w14:textId="1D23DD74">
          <w:pPr>
            <w:pStyle w:val="Encabezado"/>
            <w:ind w:left="-115"/>
          </w:pPr>
        </w:p>
      </w:tc>
      <w:tc>
        <w:tcPr>
          <w:tcW w:w="4335" w:type="dxa"/>
        </w:tcPr>
        <w:p w:rsidR="3905AABF" w:rsidP="3905AABF" w:rsidRDefault="3905AABF" w14:paraId="18E59CD7" w14:textId="3CD15396">
          <w:pPr>
            <w:pStyle w:val="Encabezado"/>
            <w:jc w:val="center"/>
          </w:pPr>
        </w:p>
      </w:tc>
      <w:tc>
        <w:tcPr>
          <w:tcW w:w="4335" w:type="dxa"/>
        </w:tcPr>
        <w:p w:rsidR="3905AABF" w:rsidP="3905AABF" w:rsidRDefault="3905AABF" w14:paraId="72C9AB47" w14:textId="57230790">
          <w:pPr>
            <w:pStyle w:val="Encabezado"/>
            <w:ind w:right="-115"/>
            <w:jc w:val="right"/>
          </w:pPr>
        </w:p>
      </w:tc>
    </w:tr>
  </w:tbl>
  <w:p w:rsidR="3905AABF" w:rsidP="3905AABF" w:rsidRDefault="3905AABF" w14:paraId="4683907F" w14:textId="32D74A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E5BD2" w:rsidR="00E20186" w:rsidP="00FE5BD2" w:rsidRDefault="00E20186" w14:paraId="2A7DF269" w14:textId="7777777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905AABF" w:rsidTr="3905AABF" w14:paraId="7D952F2B" w14:textId="77777777">
      <w:trPr>
        <w:trHeight w:val="300"/>
      </w:trPr>
      <w:tc>
        <w:tcPr>
          <w:tcW w:w="4335" w:type="dxa"/>
        </w:tcPr>
        <w:p w:rsidR="3905AABF" w:rsidP="3905AABF" w:rsidRDefault="3905AABF" w14:paraId="33E16132" w14:textId="27199CD3">
          <w:pPr>
            <w:pStyle w:val="Encabezado"/>
            <w:ind w:left="-115"/>
          </w:pPr>
        </w:p>
      </w:tc>
      <w:tc>
        <w:tcPr>
          <w:tcW w:w="4335" w:type="dxa"/>
        </w:tcPr>
        <w:p w:rsidR="3905AABF" w:rsidP="3905AABF" w:rsidRDefault="3905AABF" w14:paraId="3E16E151" w14:textId="1C589A28">
          <w:pPr>
            <w:pStyle w:val="Encabezado"/>
            <w:jc w:val="center"/>
          </w:pPr>
        </w:p>
      </w:tc>
      <w:tc>
        <w:tcPr>
          <w:tcW w:w="4335" w:type="dxa"/>
        </w:tcPr>
        <w:p w:rsidR="3905AABF" w:rsidP="3905AABF" w:rsidRDefault="3905AABF" w14:paraId="08653AA8" w14:textId="003DB5A0">
          <w:pPr>
            <w:pStyle w:val="Encabezado"/>
            <w:ind w:right="-115"/>
            <w:jc w:val="right"/>
          </w:pPr>
        </w:p>
      </w:tc>
    </w:tr>
  </w:tbl>
  <w:p w:rsidR="3905AABF" w:rsidP="3905AABF" w:rsidRDefault="3905AABF" w14:paraId="40E8A1A4" w14:textId="7D4F0D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4608" w:rsidRDefault="006A4608" w14:paraId="58D58BE3" w14:textId="77777777">
      <w:r>
        <w:separator/>
      </w:r>
    </w:p>
  </w:footnote>
  <w:footnote w:type="continuationSeparator" w:id="0">
    <w:p w:rsidR="006A4608" w:rsidRDefault="006A4608" w14:paraId="0C482BE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905AABF" w:rsidTr="3905AABF" w14:paraId="4AC49EF3" w14:textId="77777777">
      <w:trPr>
        <w:trHeight w:val="300"/>
      </w:trPr>
      <w:tc>
        <w:tcPr>
          <w:tcW w:w="4335" w:type="dxa"/>
        </w:tcPr>
        <w:p w:rsidR="3905AABF" w:rsidP="3905AABF" w:rsidRDefault="3905AABF" w14:paraId="2954ED10" w14:textId="67561009">
          <w:pPr>
            <w:pStyle w:val="Encabezado"/>
            <w:ind w:left="-115"/>
          </w:pPr>
        </w:p>
      </w:tc>
      <w:tc>
        <w:tcPr>
          <w:tcW w:w="4335" w:type="dxa"/>
        </w:tcPr>
        <w:p w:rsidR="3905AABF" w:rsidP="3905AABF" w:rsidRDefault="3905AABF" w14:paraId="6F47086E" w14:textId="1D4A549B">
          <w:pPr>
            <w:pStyle w:val="Encabezado"/>
            <w:jc w:val="center"/>
          </w:pPr>
        </w:p>
      </w:tc>
      <w:tc>
        <w:tcPr>
          <w:tcW w:w="4335" w:type="dxa"/>
        </w:tcPr>
        <w:p w:rsidR="3905AABF" w:rsidP="3905AABF" w:rsidRDefault="3905AABF" w14:paraId="5D69C1FB" w14:textId="5544396B">
          <w:pPr>
            <w:pStyle w:val="Encabezado"/>
            <w:ind w:right="-115"/>
            <w:jc w:val="right"/>
          </w:pPr>
        </w:p>
      </w:tc>
    </w:tr>
  </w:tbl>
  <w:p w:rsidR="3905AABF" w:rsidP="3905AABF" w:rsidRDefault="3905AABF" w14:paraId="4D328A8A" w14:textId="6C3306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84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E20186" w:rsidTr="398EE79A" w14:paraId="336E15AA" w14:textId="77777777">
      <w:trPr>
        <w:cantSplit/>
        <w:trHeight w:val="393"/>
      </w:trPr>
      <w:tc>
        <w:tcPr>
          <w:tcW w:w="2694" w:type="dxa"/>
          <w:vMerge w:val="restart"/>
          <w:tcMar/>
          <w:vAlign w:val="center"/>
        </w:tcPr>
        <w:p w:rsidRPr="00BD4A8B" w:rsidR="00E20186" w:rsidP="00607CE4" w:rsidRDefault="00AF7B2A" w14:paraId="0B3829DC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</w:t>
          </w:r>
          <w:r w:rsidRPr="00BD4A8B" w:rsidR="00E20186">
            <w:rPr>
              <w:rFonts w:ascii="Arial Narrow" w:hAnsi="Arial Narrow"/>
              <w:sz w:val="16"/>
              <w:szCs w:val="16"/>
            </w:rPr>
            <w:t xml:space="preserve"> del Niño</w:t>
          </w:r>
        </w:p>
        <w:p w:rsidRPr="00BD4A8B" w:rsidR="00E20186" w:rsidP="00607CE4" w:rsidRDefault="00E20186" w14:paraId="04AA8683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:rsidRPr="00BD4A8B" w:rsidR="00E20186" w:rsidP="00607CE4" w:rsidRDefault="00E20186" w14:paraId="1CF6FBCD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:rsidRPr="00BD4A8B" w:rsidR="00E20186" w:rsidP="00607CE4" w:rsidRDefault="00E20186" w14:paraId="4A26A164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:rsidRPr="00BD4A8B" w:rsidR="00E20186" w:rsidP="00607CE4" w:rsidRDefault="00E20186" w14:paraId="470A62D4" w14:textId="77777777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tcMar/>
          <w:vAlign w:val="center"/>
        </w:tcPr>
        <w:p w:rsidRPr="00F2350B" w:rsidR="00E20186" w:rsidP="00607CE4" w:rsidRDefault="00E20186" w14:paraId="747E2F43" w14:textId="77777777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tcMar/>
          <w:vAlign w:val="center"/>
        </w:tcPr>
        <w:p w:rsidRPr="00E20186" w:rsidR="00E20186" w:rsidP="00607CE4" w:rsidRDefault="00E20186" w14:paraId="27E80BC9" w14:textId="77777777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tcMar/>
          <w:vAlign w:val="center"/>
        </w:tcPr>
        <w:p w:rsidRPr="00AF7B2A" w:rsidR="00E20186" w:rsidP="00C73CAD" w:rsidRDefault="00E20186" w14:paraId="0C18EDF9" w14:textId="632FDB6E">
          <w:pPr>
            <w:rPr>
              <w:rFonts w:ascii="Arial Narrow" w:hAnsi="Arial Narrow"/>
              <w:b/>
            </w:rPr>
          </w:pPr>
          <w:r w:rsidRPr="00AF7B2A">
            <w:rPr>
              <w:rFonts w:ascii="Arial Narrow" w:hAnsi="Arial Narrow"/>
              <w:b/>
            </w:rPr>
            <w:t>F-</w:t>
          </w:r>
          <w:r w:rsidR="005256BB">
            <w:rPr>
              <w:rFonts w:ascii="Arial Narrow" w:hAnsi="Arial Narrow"/>
              <w:b/>
            </w:rPr>
            <w:t>TI</w:t>
          </w:r>
          <w:r w:rsidRPr="00AF7B2A">
            <w:rPr>
              <w:rFonts w:ascii="Arial Narrow" w:hAnsi="Arial Narrow"/>
              <w:b/>
            </w:rPr>
            <w:t>-0</w:t>
          </w:r>
          <w:r w:rsidRPr="00AF7B2A" w:rsidR="00C73CAD">
            <w:rPr>
              <w:rFonts w:ascii="Arial Narrow" w:hAnsi="Arial Narrow"/>
              <w:b/>
            </w:rPr>
            <w:t>0</w:t>
          </w:r>
          <w:r w:rsidRPr="00AF7B2A" w:rsidR="007A7747">
            <w:rPr>
              <w:rFonts w:ascii="Arial Narrow" w:hAnsi="Arial Narrow"/>
              <w:b/>
            </w:rPr>
            <w:t>3</w:t>
          </w:r>
        </w:p>
      </w:tc>
    </w:tr>
    <w:tr w:rsidR="00E20186" w:rsidTr="398EE79A" w14:paraId="4241C836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2141FB0B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  <w:tcMar/>
        </w:tcPr>
        <w:p w:rsidR="00E20186" w:rsidP="00607CE4" w:rsidRDefault="00E20186" w14:paraId="7B489821" w14:textId="77777777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tcMar/>
          <w:vAlign w:val="center"/>
        </w:tcPr>
        <w:p w:rsidR="00E20186" w:rsidP="00607CE4" w:rsidRDefault="00E20186" w14:paraId="2B01209A" w14:textId="77777777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tcMar/>
          <w:vAlign w:val="center"/>
        </w:tcPr>
        <w:p w:rsidR="00E20186" w:rsidP="00607CE4" w:rsidRDefault="00E20186" w14:paraId="654C7C19" w14:textId="77777777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AF7B2A"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E20186" w:rsidTr="398EE79A" w14:paraId="21CC0C93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70AAA67E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tcMar/>
          <w:vAlign w:val="center"/>
        </w:tcPr>
        <w:p w:rsidRPr="00E20186" w:rsidR="00E20186" w:rsidP="007A7747" w:rsidRDefault="00BC709A" w14:paraId="5DC218AC" w14:textId="77777777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REGISTRO DE </w:t>
          </w:r>
          <w:r w:rsidR="007A7747">
            <w:rPr>
              <w:rFonts w:ascii="Arial Narrow" w:hAnsi="Arial Narrow" w:cs="Arial"/>
              <w:b/>
            </w:rPr>
            <w:t>ELIMINACIÓN DE ACCESOS</w:t>
          </w:r>
        </w:p>
      </w:tc>
      <w:tc>
        <w:tcPr>
          <w:tcW w:w="1559" w:type="dxa"/>
          <w:tcMar/>
          <w:vAlign w:val="center"/>
        </w:tcPr>
        <w:p w:rsidR="00E20186" w:rsidP="00607CE4" w:rsidRDefault="00E20186" w14:paraId="7A3963B6" w14:textId="77777777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tcMar/>
          <w:vAlign w:val="center"/>
        </w:tcPr>
        <w:p w:rsidR="00E20186" w:rsidP="00607CE4" w:rsidRDefault="00E20186" w14:paraId="06B3262C" w14:textId="77777777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</w:t>
          </w:r>
        </w:p>
      </w:tc>
    </w:tr>
    <w:tr w:rsidR="00E20186" w:rsidTr="398EE79A" w14:paraId="29813B57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2C0B2BC9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  <w:tcMar/>
        </w:tcPr>
        <w:p w:rsidR="00E20186" w:rsidP="00607CE4" w:rsidRDefault="00E20186" w14:paraId="439B8354" w14:textId="77777777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tcMar/>
          <w:vAlign w:val="center"/>
        </w:tcPr>
        <w:p w:rsidR="00E20186" w:rsidP="00607CE4" w:rsidRDefault="00E20186" w14:paraId="400A0808" w14:textId="77777777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tcMar/>
          <w:vAlign w:val="center"/>
        </w:tcPr>
        <w:p w:rsidR="00E20186" w:rsidP="398EE79A" w:rsidRDefault="009A7705" w14:paraId="5BE2DE91" w14:textId="6CF96AED">
          <w:pPr>
            <w:rPr>
              <w:rFonts w:ascii="Arial Narrow" w:hAnsi="Arial Narrow" w:eastAsia="Arial Narrow" w:cs="Arial Narrow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s-ES"/>
            </w:rPr>
          </w:pPr>
          <w:r w:rsidRPr="398EE79A" w:rsidR="398EE79A">
            <w:rPr>
              <w:rFonts w:ascii="Arial Narrow" w:hAnsi="Arial Narrow" w:eastAsia="Arial Narrow" w:cs="Arial Narrow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30.AGO.24</w:t>
          </w:r>
        </w:p>
      </w:tc>
    </w:tr>
  </w:tbl>
  <w:p w:rsidR="00E20186" w:rsidRDefault="00E20186" w14:paraId="5DCE4A33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3905AABF" w:rsidTr="3905AABF" w14:paraId="20EA70D3" w14:textId="77777777">
      <w:trPr>
        <w:trHeight w:val="300"/>
      </w:trPr>
      <w:tc>
        <w:tcPr>
          <w:tcW w:w="4335" w:type="dxa"/>
        </w:tcPr>
        <w:p w:rsidR="3905AABF" w:rsidP="3905AABF" w:rsidRDefault="3905AABF" w14:paraId="2CD95BEF" w14:textId="5B12F5AE">
          <w:pPr>
            <w:pStyle w:val="Encabezado"/>
            <w:ind w:left="-115"/>
          </w:pPr>
        </w:p>
      </w:tc>
      <w:tc>
        <w:tcPr>
          <w:tcW w:w="4335" w:type="dxa"/>
        </w:tcPr>
        <w:p w:rsidR="3905AABF" w:rsidP="3905AABF" w:rsidRDefault="3905AABF" w14:paraId="04EA48C4" w14:textId="6698ACB8">
          <w:pPr>
            <w:pStyle w:val="Encabezado"/>
            <w:jc w:val="center"/>
          </w:pPr>
        </w:p>
      </w:tc>
      <w:tc>
        <w:tcPr>
          <w:tcW w:w="4335" w:type="dxa"/>
        </w:tcPr>
        <w:p w:rsidR="3905AABF" w:rsidP="3905AABF" w:rsidRDefault="3905AABF" w14:paraId="0D25DACE" w14:textId="0A4DBC15">
          <w:pPr>
            <w:pStyle w:val="Encabezado"/>
            <w:ind w:right="-115"/>
            <w:jc w:val="right"/>
          </w:pPr>
        </w:p>
      </w:tc>
    </w:tr>
  </w:tbl>
  <w:p w:rsidR="3905AABF" w:rsidP="3905AABF" w:rsidRDefault="3905AABF" w14:paraId="23BA2701" w14:textId="3F03B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220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20E2A0C"/>
    <w:multiLevelType w:val="hybridMultilevel"/>
    <w:tmpl w:val="540CBC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498740256">
    <w:abstractNumId w:val="1"/>
  </w:num>
  <w:num w:numId="2" w16cid:durableId="109944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07562"/>
    <w:rsid w:val="00022C46"/>
    <w:rsid w:val="000523BB"/>
    <w:rsid w:val="00085266"/>
    <w:rsid w:val="000C3C40"/>
    <w:rsid w:val="000F2B94"/>
    <w:rsid w:val="00156F58"/>
    <w:rsid w:val="001A3EBF"/>
    <w:rsid w:val="00233045"/>
    <w:rsid w:val="0024729F"/>
    <w:rsid w:val="002602D7"/>
    <w:rsid w:val="00271969"/>
    <w:rsid w:val="002B3C60"/>
    <w:rsid w:val="002E63DD"/>
    <w:rsid w:val="00385FAC"/>
    <w:rsid w:val="003C6A80"/>
    <w:rsid w:val="003C6C50"/>
    <w:rsid w:val="003F76B9"/>
    <w:rsid w:val="00437F8D"/>
    <w:rsid w:val="00485914"/>
    <w:rsid w:val="004A1849"/>
    <w:rsid w:val="00524797"/>
    <w:rsid w:val="005256BB"/>
    <w:rsid w:val="0055615C"/>
    <w:rsid w:val="00586260"/>
    <w:rsid w:val="00607CE4"/>
    <w:rsid w:val="00651470"/>
    <w:rsid w:val="006A4608"/>
    <w:rsid w:val="006B7800"/>
    <w:rsid w:val="006F35DF"/>
    <w:rsid w:val="00713B8E"/>
    <w:rsid w:val="00765F61"/>
    <w:rsid w:val="007A7747"/>
    <w:rsid w:val="007B54CB"/>
    <w:rsid w:val="008550C5"/>
    <w:rsid w:val="008A011C"/>
    <w:rsid w:val="008D0161"/>
    <w:rsid w:val="00927644"/>
    <w:rsid w:val="00934AC5"/>
    <w:rsid w:val="009A7705"/>
    <w:rsid w:val="00A51389"/>
    <w:rsid w:val="00A52233"/>
    <w:rsid w:val="00A5378E"/>
    <w:rsid w:val="00AA34C9"/>
    <w:rsid w:val="00AB45AB"/>
    <w:rsid w:val="00AC74D1"/>
    <w:rsid w:val="00AE224C"/>
    <w:rsid w:val="00AF63B9"/>
    <w:rsid w:val="00AF7B2A"/>
    <w:rsid w:val="00B70E53"/>
    <w:rsid w:val="00BB74C8"/>
    <w:rsid w:val="00BC709A"/>
    <w:rsid w:val="00BF0B90"/>
    <w:rsid w:val="00BF5A38"/>
    <w:rsid w:val="00C4719F"/>
    <w:rsid w:val="00C472E3"/>
    <w:rsid w:val="00C73CAD"/>
    <w:rsid w:val="00CC344D"/>
    <w:rsid w:val="00CF23DA"/>
    <w:rsid w:val="00CF2FF6"/>
    <w:rsid w:val="00D20C57"/>
    <w:rsid w:val="00D24DC7"/>
    <w:rsid w:val="00D33838"/>
    <w:rsid w:val="00D37AAA"/>
    <w:rsid w:val="00D7166A"/>
    <w:rsid w:val="00DB631E"/>
    <w:rsid w:val="00E20186"/>
    <w:rsid w:val="00E27F7F"/>
    <w:rsid w:val="00E5717D"/>
    <w:rsid w:val="00F12D0F"/>
    <w:rsid w:val="00F21E71"/>
    <w:rsid w:val="00F36CEC"/>
    <w:rsid w:val="00F57979"/>
    <w:rsid w:val="00FB458E"/>
    <w:rsid w:val="00FE5BD2"/>
    <w:rsid w:val="1BE6AB19"/>
    <w:rsid w:val="3905AABF"/>
    <w:rsid w:val="398EE79A"/>
    <w:rsid w:val="45363EFC"/>
    <w:rsid w:val="6C7FC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2463"/>
  <w14:defaultImageDpi w14:val="300"/>
  <w15:chartTrackingRefBased/>
  <w15:docId w15:val="{F5F54476-FD44-4096-899F-C4285A62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C6C50"/>
    <w:rPr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3C6C50"/>
    <w:pPr>
      <w:keepNext/>
      <w:framePr w:hSpace="141" w:wrap="around" w:hAnchor="page" w:vAnchor="text" w:x="1592" w:y="901"/>
      <w:jc w:val="center"/>
      <w:outlineLvl w:val="1"/>
    </w:pPr>
    <w:rPr>
      <w:b/>
      <w:bCs/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rsid w:val="00A522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lang w:val="es-ES_tradnl" w:bidi="he-IL"/>
    </w:rPr>
  </w:style>
  <w:style w:type="paragraph" w:styleId="Piedepgina">
    <w:name w:val="footer"/>
    <w:basedOn w:val="Normal"/>
    <w:rsid w:val="001A3E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EBF"/>
  </w:style>
  <w:style w:type="paragraph" w:styleId="Encabezadodelista">
    <w:name w:val="toa heading"/>
    <w:basedOn w:val="Normal"/>
    <w:next w:val="Normal"/>
    <w:semiHidden/>
    <w:rsid w:val="001A3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s-ES_tradnl"/>
    </w:rPr>
  </w:style>
  <w:style w:type="paragraph" w:styleId="Textoindependiente2">
    <w:name w:val="Body Text 2"/>
    <w:basedOn w:val="Normal"/>
    <w:rsid w:val="001A3EBF"/>
    <w:pPr>
      <w:spacing w:after="120" w:line="480" w:lineRule="auto"/>
    </w:pPr>
    <w:rPr>
      <w:sz w:val="20"/>
      <w:lang w:val="es-ES_tradnl" w:bidi="he-IL"/>
    </w:rPr>
  </w:style>
  <w:style w:type="paragraph" w:styleId="Textoindependiente">
    <w:name w:val="Body Text"/>
    <w:basedOn w:val="Normal"/>
    <w:rsid w:val="003C6C50"/>
    <w:pPr>
      <w:spacing w:after="120"/>
    </w:pPr>
  </w:style>
  <w:style w:type="table" w:styleId="Tablaconcuadrcula">
    <w:name w:val="Table Grid"/>
    <w:basedOn w:val="Tab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oter" Target="footer4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A980C2EF373B49AD622FE27A13173E" ma:contentTypeVersion="15" ma:contentTypeDescription="Crear nuevo documento." ma:contentTypeScope="" ma:versionID="1e1d0a1098b9f7bed2b296a0acf47ed7">
  <xsd:schema xmlns:xsd="http://www.w3.org/2001/XMLSchema" xmlns:xs="http://www.w3.org/2001/XMLSchema" xmlns:p="http://schemas.microsoft.com/office/2006/metadata/properties" xmlns:ns2="f17772e3-91ed-4cb4-bce5-37fa7ccbdb59" xmlns:ns3="93ffb2d1-2f48-42b5-b776-9e1cdb2669f6" targetNamespace="http://schemas.microsoft.com/office/2006/metadata/properties" ma:root="true" ma:fieldsID="82722d59242d39006e965ef05146ed39" ns2:_="" ns3:_="">
    <xsd:import namespace="f17772e3-91ed-4cb4-bce5-37fa7ccbdb59"/>
    <xsd:import namespace="93ffb2d1-2f48-42b5-b776-9e1cdb26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72e3-91ed-4cb4-bce5-37fa7ccb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9bdd9ab-a310-471f-bee5-7d2c53496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b2d1-2f48-42b5-b776-9e1cdb26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2900cf-92d4-48ac-a92d-104bb1e73473}" ma:internalName="TaxCatchAll" ma:showField="CatchAllData" ma:web="93ffb2d1-2f48-42b5-b776-9e1cdb26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772e3-91ed-4cb4-bce5-37fa7ccbdb59">
      <Terms xmlns="http://schemas.microsoft.com/office/infopath/2007/PartnerControls"/>
    </lcf76f155ced4ddcb4097134ff3c332f>
    <TaxCatchAll xmlns="93ffb2d1-2f48-42b5-b776-9e1cdb2669f6" xsi:nil="true"/>
  </documentManagement>
</p:properties>
</file>

<file path=customXml/itemProps1.xml><?xml version="1.0" encoding="utf-8"?>
<ds:datastoreItem xmlns:ds="http://schemas.openxmlformats.org/officeDocument/2006/customXml" ds:itemID="{4C4BC127-7974-47C8-BCA7-3BE42C8E6FEB}"/>
</file>

<file path=customXml/itemProps2.xml><?xml version="1.0" encoding="utf-8"?>
<ds:datastoreItem xmlns:ds="http://schemas.openxmlformats.org/officeDocument/2006/customXml" ds:itemID="{90902673-C45D-4326-A873-0A1268AE2F1E}"/>
</file>

<file path=customXml/itemProps3.xml><?xml version="1.0" encoding="utf-8"?>
<ds:datastoreItem xmlns:ds="http://schemas.openxmlformats.org/officeDocument/2006/customXml" ds:itemID="{B72EC766-19E0-44E7-BC9B-D4F28409E6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TKIC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Programas de Gestión</dc:title>
  <dc:subject/>
  <dc:creator>Ekipo Terreno</dc:creator>
  <keywords/>
  <lastModifiedBy>Cristopher Ponce Ejivaja</lastModifiedBy>
  <revision>8</revision>
  <lastPrinted>2008-10-14T22:41:00.0000000Z</lastPrinted>
  <dcterms:created xsi:type="dcterms:W3CDTF">2023-09-25T19:32:00.0000000Z</dcterms:created>
  <dcterms:modified xsi:type="dcterms:W3CDTF">2024-08-12T20:27:36.6134850Z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0x010100A4A980C2EF373B49AD622FE27A13173E</vt:lpwstr>
  </property>
  <property fmtid="{D5CDD505-2E9C-101B-9397-08002B2CF9AE}" pid="3" name="MediaServiceImageTags">
    <vt:lpwstr/>
  </property>
</Properties>
</file>